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8F8" w:rsidRDefault="009F28F8" w:rsidP="009F28F8">
      <w:pPr>
        <w:pStyle w:val="Title"/>
        <w:jc w:val="center"/>
      </w:pPr>
      <w:r>
        <w:t>WWII Assignments</w:t>
      </w:r>
    </w:p>
    <w:p w:rsidR="009F28F8" w:rsidRDefault="009F28F8" w:rsidP="009F28F8"/>
    <w:p w:rsidR="009F28F8" w:rsidRDefault="009F28F8" w:rsidP="009F28F8">
      <w:r>
        <w:t xml:space="preserve">READINGS: the packet on WWII, </w:t>
      </w:r>
      <w:r>
        <w:rPr>
          <w:i/>
        </w:rPr>
        <w:t xml:space="preserve">American Pageant </w:t>
      </w:r>
      <w:r>
        <w:t xml:space="preserve">chapters 34 &amp;35 </w:t>
      </w:r>
    </w:p>
    <w:p w:rsidR="00D97C88" w:rsidRDefault="009F28F8" w:rsidP="009F28F8">
      <w:r>
        <w:t xml:space="preserve">Complete the </w:t>
      </w:r>
      <w:r w:rsidR="00D97C88">
        <w:t xml:space="preserve">CHARTS found on the </w:t>
      </w:r>
      <w:proofErr w:type="gramStart"/>
      <w:r w:rsidR="00D97C88">
        <w:t>wiki(</w:t>
      </w:r>
      <w:proofErr w:type="gramEnd"/>
      <w:r w:rsidR="00D97C88">
        <w:t>may need to use the internet to complete fully)</w:t>
      </w:r>
    </w:p>
    <w:p w:rsidR="009F28F8" w:rsidRDefault="00D97C88" w:rsidP="009F28F8">
      <w:r>
        <w:t>REVIEW PACKETS</w:t>
      </w:r>
      <w:r w:rsidR="009F28F8">
        <w:t xml:space="preserve"> for both chapters 34 &amp;35</w:t>
      </w:r>
    </w:p>
    <w:p w:rsidR="009F28F8" w:rsidRDefault="009F28F8" w:rsidP="009F28F8">
      <w:r>
        <w:t xml:space="preserve">Create a 2 minute </w:t>
      </w:r>
      <w:r w:rsidR="00D97C88">
        <w:t>VIDEO</w:t>
      </w:r>
      <w:r>
        <w:t xml:space="preserve"> about one of the following:</w:t>
      </w:r>
    </w:p>
    <w:p w:rsidR="009F28F8" w:rsidRDefault="009F28F8" w:rsidP="009F28F8">
      <w:pPr>
        <w:pStyle w:val="ListParagraph"/>
        <w:numPr>
          <w:ilvl w:val="0"/>
          <w:numId w:val="1"/>
        </w:numPr>
      </w:pPr>
      <w:r>
        <w:t>Battles</w:t>
      </w:r>
    </w:p>
    <w:p w:rsidR="009F28F8" w:rsidRDefault="009F28F8" w:rsidP="009F28F8">
      <w:pPr>
        <w:pStyle w:val="ListParagraph"/>
        <w:numPr>
          <w:ilvl w:val="0"/>
          <w:numId w:val="1"/>
        </w:numPr>
      </w:pPr>
      <w:r>
        <w:t xml:space="preserve">American </w:t>
      </w:r>
      <w:proofErr w:type="spellStart"/>
      <w:r>
        <w:t>Homefront</w:t>
      </w:r>
      <w:proofErr w:type="spellEnd"/>
      <w:r>
        <w:t>- Preparing for war, propaganda, etc…</w:t>
      </w:r>
    </w:p>
    <w:p w:rsidR="009F28F8" w:rsidRDefault="009F28F8" w:rsidP="009F28F8">
      <w:pPr>
        <w:pStyle w:val="ListParagraph"/>
        <w:numPr>
          <w:ilvl w:val="0"/>
          <w:numId w:val="1"/>
        </w:numPr>
      </w:pPr>
      <w:r>
        <w:t>Human atrocities:  Holocaust, Japanese-American Internment, Japanese POW camps</w:t>
      </w:r>
    </w:p>
    <w:p w:rsidR="009F28F8" w:rsidRDefault="009F28F8" w:rsidP="009F28F8">
      <w:pPr>
        <w:pStyle w:val="ListParagraph"/>
        <w:numPr>
          <w:ilvl w:val="0"/>
          <w:numId w:val="1"/>
        </w:numPr>
      </w:pPr>
      <w:r>
        <w:t>Major Events</w:t>
      </w:r>
    </w:p>
    <w:p w:rsidR="009F28F8" w:rsidRDefault="009F28F8" w:rsidP="009F28F8">
      <w:r>
        <w:t>The video needs to include the following:  images, primary sources (photographic, speeches, war footage,</w:t>
      </w:r>
      <w:r w:rsidR="00EC4CAC">
        <w:t xml:space="preserve"> newspaper headlines, anything pertaining to your topic), appropriate music, citations at the end of the video.  Use a program such as </w:t>
      </w:r>
      <w:proofErr w:type="spellStart"/>
      <w:r w:rsidR="00EC4CAC">
        <w:t>MovieMaker</w:t>
      </w:r>
      <w:proofErr w:type="spellEnd"/>
      <w:r w:rsidR="00EC4CAC">
        <w:t xml:space="preserve">, </w:t>
      </w:r>
      <w:proofErr w:type="spellStart"/>
      <w:proofErr w:type="gramStart"/>
      <w:r w:rsidR="00EC4CAC">
        <w:t>PhotoStory</w:t>
      </w:r>
      <w:proofErr w:type="spellEnd"/>
      <w:r w:rsidR="00EC4CAC">
        <w:t xml:space="preserve"> ,</w:t>
      </w:r>
      <w:proofErr w:type="gramEnd"/>
      <w:r w:rsidR="00EC4CAC">
        <w:t xml:space="preserve"> </w:t>
      </w:r>
      <w:proofErr w:type="spellStart"/>
      <w:r w:rsidR="00EC4CAC">
        <w:t>iMovie</w:t>
      </w:r>
      <w:proofErr w:type="spellEnd"/>
      <w:r w:rsidR="00EC4CAC">
        <w:t>, or other.  Save this to a DVD to turn in to me on TUESDAY 4/10.  Write your name and topic on the case and on the DVD.</w:t>
      </w:r>
    </w:p>
    <w:p w:rsidR="00EC4CAC" w:rsidRDefault="00EC4CAC" w:rsidP="009F28F8">
      <w:r>
        <w:t>**You may choose to create a video depicting all of the above topics.  You may exceed the 2 minute minimum</w:t>
      </w:r>
      <w:r w:rsidR="00D97C88">
        <w:t>.</w:t>
      </w:r>
    </w:p>
    <w:p w:rsidR="00D97C88" w:rsidRDefault="00D97C88" w:rsidP="009F28F8">
      <w:r>
        <w:t>**While creating your video consider the nature of your topic and the appropriate tone.  Music does not have to be time period specific, but must be appropriate to the nature of the topic, images, and overall content.</w:t>
      </w:r>
    </w:p>
    <w:p w:rsidR="00D97C88" w:rsidRDefault="00D97C88" w:rsidP="009F28F8">
      <w:r>
        <w:t xml:space="preserve">**These will be shown IN CLASS and entered as a project grade.  </w:t>
      </w:r>
    </w:p>
    <w:p w:rsidR="00D97C88" w:rsidRDefault="00D97C88" w:rsidP="009F28F8">
      <w:r>
        <w:t xml:space="preserve">**Please enjoy making this video!  </w:t>
      </w:r>
      <w:r>
        <w:sym w:font="Wingdings" w:char="F04A"/>
      </w:r>
    </w:p>
    <w:p w:rsidR="00D97C88" w:rsidRPr="009F28F8" w:rsidRDefault="00D97C88" w:rsidP="009F28F8"/>
    <w:sectPr w:rsidR="00D97C88" w:rsidRPr="009F28F8" w:rsidSect="00B40C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24089B"/>
    <w:multiLevelType w:val="hybridMultilevel"/>
    <w:tmpl w:val="85BE4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28F8"/>
    <w:rsid w:val="001C0543"/>
    <w:rsid w:val="00201610"/>
    <w:rsid w:val="0038548D"/>
    <w:rsid w:val="006813E7"/>
    <w:rsid w:val="006B3F44"/>
    <w:rsid w:val="008604E1"/>
    <w:rsid w:val="008E0695"/>
    <w:rsid w:val="009F28F8"/>
    <w:rsid w:val="00A875DD"/>
    <w:rsid w:val="00B40C82"/>
    <w:rsid w:val="00BF0E47"/>
    <w:rsid w:val="00D102A0"/>
    <w:rsid w:val="00D40AA5"/>
    <w:rsid w:val="00D97C88"/>
    <w:rsid w:val="00DD33A1"/>
    <w:rsid w:val="00EC4C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C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F28F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F28F8"/>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9F28F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184</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Augusta County Schools</Company>
  <LinksUpToDate>false</LinksUpToDate>
  <CharactersWithSpaces>1234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Augusta County Schools</dc:creator>
  <cp:keywords/>
  <dc:description/>
  <cp:lastModifiedBy>Augusta County Schools</cp:lastModifiedBy>
  <cp:revision>1</cp:revision>
  <cp:lastPrinted>2012-04-02T15:47:00Z</cp:lastPrinted>
  <dcterms:created xsi:type="dcterms:W3CDTF">2012-04-02T14:43:00Z</dcterms:created>
  <dcterms:modified xsi:type="dcterms:W3CDTF">2012-04-02T19:37:00Z</dcterms:modified>
</cp:coreProperties>
</file>